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F76" w:rsidRDefault="00F17098">
      <w:pPr>
        <w:adjustRightInd w:val="0"/>
        <w:snapToGrid w:val="0"/>
        <w:spacing w:line="440" w:lineRule="exact"/>
        <w:rPr>
          <w:rFonts w:ascii="方正黑体_GBK" w:eastAsia="方正黑体_GBK" w:hint="eastAsia"/>
          <w:color w:val="000000"/>
          <w:sz w:val="32"/>
          <w:szCs w:val="32"/>
        </w:rPr>
      </w:pPr>
      <w:r w:rsidRPr="003B0FD7">
        <w:rPr>
          <w:rFonts w:ascii="方正黑体_GBK" w:eastAsia="方正黑体_GBK" w:hint="eastAsia"/>
          <w:color w:val="000000"/>
          <w:sz w:val="32"/>
          <w:szCs w:val="32"/>
        </w:rPr>
        <w:t>附件</w:t>
      </w:r>
      <w:r w:rsidRPr="003B0FD7">
        <w:rPr>
          <w:rFonts w:ascii="方正黑体_GBK" w:eastAsia="方正黑体_GBK" w:hint="eastAsia"/>
          <w:color w:val="000000"/>
          <w:sz w:val="32"/>
          <w:szCs w:val="32"/>
        </w:rPr>
        <w:t>2</w:t>
      </w:r>
    </w:p>
    <w:p w:rsidR="003B0FD7" w:rsidRPr="003B0FD7" w:rsidRDefault="003B0FD7">
      <w:pPr>
        <w:adjustRightInd w:val="0"/>
        <w:snapToGrid w:val="0"/>
        <w:spacing w:line="440" w:lineRule="exact"/>
        <w:rPr>
          <w:rFonts w:ascii="方正黑体_GBK" w:eastAsia="方正黑体_GBK" w:hint="eastAsia"/>
          <w:color w:val="000000"/>
          <w:sz w:val="32"/>
          <w:szCs w:val="32"/>
        </w:rPr>
      </w:pPr>
    </w:p>
    <w:p w:rsidR="003B0FD7" w:rsidRDefault="00F17098">
      <w:pPr>
        <w:spacing w:line="600" w:lineRule="exact"/>
        <w:jc w:val="center"/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</w:pP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2022</w:t>
      </w: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年</w:t>
      </w: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度</w:t>
      </w: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重庆市教育科学规划重大重点课题</w:t>
      </w:r>
    </w:p>
    <w:p w:rsidR="00B34F76" w:rsidRPr="003B0FD7" w:rsidRDefault="00F17098">
      <w:pPr>
        <w:spacing w:line="600" w:lineRule="exact"/>
        <w:jc w:val="center"/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</w:pP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集中开题活动</w:t>
      </w:r>
      <w:r w:rsidRPr="003B0FD7">
        <w:rPr>
          <w:rFonts w:ascii="方正小标宋_GBK" w:eastAsia="方正小标宋_GBK" w:hAnsi="黑体" w:cs="方正小标宋_GBK" w:hint="eastAsia"/>
          <w:color w:val="212121"/>
          <w:sz w:val="44"/>
          <w:szCs w:val="44"/>
          <w:shd w:val="clear" w:color="auto" w:fill="FFFFFF"/>
        </w:rPr>
        <w:t>回执表</w:t>
      </w:r>
    </w:p>
    <w:tbl>
      <w:tblPr>
        <w:tblpPr w:leftFromText="180" w:rightFromText="180" w:vertAnchor="text" w:horzAnchor="page" w:tblpX="1607" w:tblpY="93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276"/>
        <w:gridCol w:w="1276"/>
        <w:gridCol w:w="1843"/>
        <w:gridCol w:w="1701"/>
      </w:tblGrid>
      <w:tr w:rsidR="00B34F7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QQ/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是否住宿</w:t>
            </w:r>
          </w:p>
        </w:tc>
      </w:tr>
      <w:tr w:rsidR="00B34F76">
        <w:trPr>
          <w:trHeight w:val="4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B34F76">
        <w:trPr>
          <w:trHeight w:val="43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F17098">
            <w:pPr>
              <w:widowControl/>
              <w:spacing w:line="52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4F76">
        <w:trPr>
          <w:trHeight w:val="4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4F76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34F76">
        <w:trPr>
          <w:trHeight w:val="4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76" w:rsidRDefault="00B34F76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34F76" w:rsidRDefault="00B34F76">
      <w:pPr>
        <w:spacing w:line="520" w:lineRule="exact"/>
        <w:rPr>
          <w:rFonts w:ascii="仿宋" w:eastAsia="仿宋" w:hAnsi="仿宋" w:cs="宋体"/>
          <w:color w:val="000000"/>
          <w:sz w:val="32"/>
          <w:szCs w:val="32"/>
        </w:rPr>
      </w:pPr>
    </w:p>
    <w:p w:rsidR="00B34F76" w:rsidRDefault="00B34F76">
      <w:pPr>
        <w:spacing w:line="520" w:lineRule="exact"/>
        <w:rPr>
          <w:rFonts w:ascii="仿宋" w:eastAsia="仿宋" w:hAnsi="仿宋" w:cs="宋体"/>
          <w:color w:val="000000"/>
          <w:sz w:val="32"/>
          <w:szCs w:val="32"/>
        </w:rPr>
      </w:pPr>
    </w:p>
    <w:sectPr w:rsidR="00B34F76">
      <w:pgSz w:w="11906" w:h="16838"/>
      <w:pgMar w:top="1440" w:right="1417" w:bottom="1440" w:left="1587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98" w:rsidRDefault="00F17098" w:rsidP="003B0FD7">
      <w:r>
        <w:separator/>
      </w:r>
    </w:p>
  </w:endnote>
  <w:endnote w:type="continuationSeparator" w:id="0">
    <w:p w:rsidR="00F17098" w:rsidRDefault="00F17098" w:rsidP="003B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旗黑-55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98" w:rsidRDefault="00F17098" w:rsidP="003B0FD7">
      <w:r>
        <w:separator/>
      </w:r>
    </w:p>
  </w:footnote>
  <w:footnote w:type="continuationSeparator" w:id="0">
    <w:p w:rsidR="00F17098" w:rsidRDefault="00F17098" w:rsidP="003B0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420"/>
  <w:drawingGridVerticalSpacing w:val="159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2YwM2EwYjlmNGY3NzVjMDFkMzdkZjczYzMwMjEifQ=="/>
  </w:docVars>
  <w:rsids>
    <w:rsidRoot w:val="00B15850"/>
    <w:rsid w:val="00045E3B"/>
    <w:rsid w:val="000946EB"/>
    <w:rsid w:val="00197F42"/>
    <w:rsid w:val="002155EF"/>
    <w:rsid w:val="00216185"/>
    <w:rsid w:val="00260EC8"/>
    <w:rsid w:val="003B0FD7"/>
    <w:rsid w:val="00421BE2"/>
    <w:rsid w:val="004470A1"/>
    <w:rsid w:val="00481EC6"/>
    <w:rsid w:val="005345F7"/>
    <w:rsid w:val="0056209F"/>
    <w:rsid w:val="005C25AA"/>
    <w:rsid w:val="006A2FAE"/>
    <w:rsid w:val="007B5403"/>
    <w:rsid w:val="008624DC"/>
    <w:rsid w:val="00973001"/>
    <w:rsid w:val="00973D09"/>
    <w:rsid w:val="00B15850"/>
    <w:rsid w:val="00B34F76"/>
    <w:rsid w:val="00BA1121"/>
    <w:rsid w:val="00BD76EB"/>
    <w:rsid w:val="00BE0820"/>
    <w:rsid w:val="00C036E9"/>
    <w:rsid w:val="00C2399C"/>
    <w:rsid w:val="00C96A42"/>
    <w:rsid w:val="00CC1AD4"/>
    <w:rsid w:val="00D06646"/>
    <w:rsid w:val="00D6268B"/>
    <w:rsid w:val="00EC3725"/>
    <w:rsid w:val="00EC3B6D"/>
    <w:rsid w:val="00F030E9"/>
    <w:rsid w:val="00F17098"/>
    <w:rsid w:val="1BCF4988"/>
    <w:rsid w:val="3F6D4C63"/>
    <w:rsid w:val="499D0CDE"/>
    <w:rsid w:val="4EDC6CFA"/>
    <w:rsid w:val="57022FA8"/>
    <w:rsid w:val="5CC02579"/>
    <w:rsid w:val="5D992CEC"/>
    <w:rsid w:val="5F256356"/>
    <w:rsid w:val="6221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FD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FD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B0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FD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F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87</Characters>
  <Application>Microsoft Office Word</Application>
  <DocSecurity>0</DocSecurity>
  <Lines>1</Lines>
  <Paragraphs>1</Paragraphs>
  <ScaleCrop>false</ScaleCrop>
  <Company>Sky123.Org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shenjun86@126.com</dc:creator>
  <cp:lastModifiedBy>Sky123.Org</cp:lastModifiedBy>
  <cp:revision>17</cp:revision>
  <cp:lastPrinted>2022-10-25T02:30:00Z</cp:lastPrinted>
  <dcterms:created xsi:type="dcterms:W3CDTF">2022-10-20T13:45:00Z</dcterms:created>
  <dcterms:modified xsi:type="dcterms:W3CDTF">2022-10-25T09:30:00Z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8218A8B3D58741D0818965AC97A32DFC</vt:lpwstr>
  </property>
</Properties>
</file>